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7F85" w14:textId="103BE474" w:rsidR="00685F6F" w:rsidRPr="00E210F9" w:rsidRDefault="002C0583" w:rsidP="00E75C3F">
      <w:pPr>
        <w:jc w:val="center"/>
        <w:rPr>
          <w:b/>
          <w:sz w:val="36"/>
        </w:rPr>
      </w:pPr>
      <w:r w:rsidRPr="00E210F9">
        <w:rPr>
          <w:b/>
          <w:i/>
          <w:iCs/>
          <w:color w:val="FF6600"/>
          <w:sz w:val="56"/>
        </w:rPr>
        <w:t>PRIME</w:t>
      </w:r>
      <w:r w:rsidRPr="00E210F9">
        <w:rPr>
          <w:b/>
          <w:color w:val="FF6600"/>
          <w:sz w:val="56"/>
        </w:rPr>
        <w:t xml:space="preserve"> Workshop</w:t>
      </w:r>
      <w:r w:rsidRPr="00E210F9">
        <w:rPr>
          <w:b/>
          <w:color w:val="FF6600"/>
          <w:sz w:val="48"/>
        </w:rPr>
        <w:br/>
        <w:t>Process Implementation in the ED</w:t>
      </w:r>
      <w:r w:rsidRPr="00E210F9">
        <w:br/>
      </w:r>
      <w:r w:rsidR="00CA4763">
        <w:rPr>
          <w:b/>
          <w:sz w:val="36"/>
        </w:rPr>
        <w:t>Online,</w:t>
      </w:r>
      <w:r w:rsidRPr="00E210F9">
        <w:rPr>
          <w:b/>
          <w:sz w:val="36"/>
        </w:rPr>
        <w:t xml:space="preserve"> 5-6 </w:t>
      </w:r>
      <w:proofErr w:type="spellStart"/>
      <w:r w:rsidRPr="00E210F9">
        <w:rPr>
          <w:b/>
          <w:sz w:val="36"/>
        </w:rPr>
        <w:t>november</w:t>
      </w:r>
      <w:proofErr w:type="spellEnd"/>
      <w:r w:rsidRPr="00E210F9">
        <w:rPr>
          <w:b/>
          <w:sz w:val="36"/>
        </w:rPr>
        <w:t xml:space="preserve"> 2020</w:t>
      </w:r>
    </w:p>
    <w:p w14:paraId="2D149FC0" w14:textId="77777777" w:rsidR="007E30D2" w:rsidRPr="00E210F9" w:rsidRDefault="007E30D2" w:rsidP="003C7FB3">
      <w:pPr>
        <w:rPr>
          <w:b/>
          <w:sz w:val="36"/>
        </w:rPr>
      </w:pPr>
    </w:p>
    <w:p w14:paraId="498894C5" w14:textId="77777777" w:rsidR="003C7FB3" w:rsidRPr="00E210F9" w:rsidRDefault="003C7FB3" w:rsidP="003C7FB3">
      <w:pPr>
        <w:rPr>
          <w:b/>
          <w:sz w:val="36"/>
        </w:rPr>
      </w:pPr>
    </w:p>
    <w:p w14:paraId="631441BE" w14:textId="07D53BD8" w:rsidR="00F76D46" w:rsidRPr="00E210F9" w:rsidRDefault="00F76D46" w:rsidP="003C7FB3">
      <w:r w:rsidRPr="00E210F9">
        <w:rPr>
          <w:b/>
          <w:i/>
          <w:color w:val="FF6600"/>
        </w:rPr>
        <w:t>PRIME</w:t>
      </w:r>
      <w:r w:rsidRPr="00E210F9">
        <w:t xml:space="preserve"> 2020 </w:t>
      </w:r>
      <w:r w:rsidR="006C5408" w:rsidRPr="00E210F9">
        <w:t>is</w:t>
      </w:r>
      <w:r w:rsidRPr="00E210F9">
        <w:t xml:space="preserve"> offered to the </w:t>
      </w:r>
      <w:r w:rsidRPr="00E210F9">
        <w:rPr>
          <w:u w:val="single"/>
        </w:rPr>
        <w:t>Swedish Emergency Medicine community</w:t>
      </w:r>
      <w:r w:rsidRPr="00E210F9">
        <w:t xml:space="preserve"> and the sessions will be held in </w:t>
      </w:r>
      <w:r w:rsidRPr="00E210F9">
        <w:rPr>
          <w:u w:val="single"/>
        </w:rPr>
        <w:t>Swedish</w:t>
      </w:r>
      <w:r w:rsidRPr="00E210F9">
        <w:t>.</w:t>
      </w:r>
    </w:p>
    <w:p w14:paraId="71667BFA" w14:textId="77777777" w:rsidR="00590A23" w:rsidRPr="00E210F9" w:rsidRDefault="00590A23" w:rsidP="003C7FB3"/>
    <w:p w14:paraId="1AC1E748" w14:textId="64B7F022" w:rsidR="003C7FB3" w:rsidRPr="007B7806" w:rsidRDefault="003C7FB3" w:rsidP="003C7FB3">
      <w:r w:rsidRPr="007B7806">
        <w:t>During the month of October 2020, participants will be asked to prioritize their interest in the seven processes and the forum for dis</w:t>
      </w:r>
      <w:r w:rsidR="007B7806" w:rsidRPr="007B7806">
        <w:t>cussing new research projects.</w:t>
      </w:r>
      <w:r w:rsidR="00483966">
        <w:t xml:space="preserve">  </w:t>
      </w:r>
    </w:p>
    <w:p w14:paraId="01EAFBA9" w14:textId="77777777" w:rsidR="00511418" w:rsidRPr="00E210F9" w:rsidRDefault="00511418" w:rsidP="007B7806"/>
    <w:p w14:paraId="2EC521A4" w14:textId="77777777" w:rsidR="00511418" w:rsidRPr="00E210F9" w:rsidRDefault="00511418" w:rsidP="007B7806"/>
    <w:p w14:paraId="645F7713" w14:textId="71E9520C" w:rsidR="007B7806" w:rsidRPr="00E210F9" w:rsidRDefault="007B7806" w:rsidP="007B7806">
      <w:r w:rsidRPr="00E210F9">
        <w:t xml:space="preserve">I hereby apply to participate in the </w:t>
      </w:r>
      <w:r w:rsidRPr="00E210F9">
        <w:rPr>
          <w:b/>
          <w:i/>
          <w:color w:val="FF6600"/>
        </w:rPr>
        <w:t>PRIME</w:t>
      </w:r>
      <w:r w:rsidRPr="00E210F9">
        <w:t xml:space="preserve"> Workshop</w:t>
      </w:r>
      <w:r w:rsidR="00C50C3F" w:rsidRPr="00E210F9">
        <w:t>:</w:t>
      </w:r>
    </w:p>
    <w:p w14:paraId="419998C3" w14:textId="77777777" w:rsidR="003C7FB3" w:rsidRPr="00E210F9" w:rsidRDefault="003C7FB3" w:rsidP="003C7FB3">
      <w:pPr>
        <w:rPr>
          <w:b/>
          <w:sz w:val="36"/>
        </w:rPr>
      </w:pPr>
    </w:p>
    <w:p w14:paraId="49EEC4CA" w14:textId="77777777" w:rsidR="003C2D12" w:rsidRPr="00E210F9" w:rsidRDefault="003C2D12" w:rsidP="003C7FB3">
      <w:pPr>
        <w:rPr>
          <w:b/>
          <w:sz w:val="36"/>
        </w:rPr>
      </w:pPr>
    </w:p>
    <w:p w14:paraId="0B4146A5" w14:textId="22EF1089" w:rsidR="007E30D2" w:rsidRPr="00E210F9" w:rsidRDefault="007E30D2" w:rsidP="007E30D2">
      <w:pPr>
        <w:rPr>
          <w:b/>
          <w:sz w:val="28"/>
          <w:szCs w:val="28"/>
        </w:rPr>
      </w:pPr>
      <w:r w:rsidRPr="00E210F9">
        <w:rPr>
          <w:b/>
          <w:sz w:val="28"/>
          <w:szCs w:val="28"/>
        </w:rPr>
        <w:t>Name:</w:t>
      </w:r>
    </w:p>
    <w:p w14:paraId="623FDCC4" w14:textId="77777777" w:rsidR="007E30D2" w:rsidRPr="00E210F9" w:rsidRDefault="007E30D2" w:rsidP="007E30D2">
      <w:pPr>
        <w:rPr>
          <w:b/>
          <w:sz w:val="28"/>
          <w:szCs w:val="28"/>
        </w:rPr>
      </w:pPr>
    </w:p>
    <w:p w14:paraId="680054DE" w14:textId="77777777" w:rsidR="003C2D12" w:rsidRPr="00E210F9" w:rsidRDefault="003C2D12" w:rsidP="007E30D2">
      <w:pPr>
        <w:rPr>
          <w:b/>
          <w:sz w:val="28"/>
          <w:szCs w:val="28"/>
        </w:rPr>
      </w:pPr>
    </w:p>
    <w:p w14:paraId="2BBE44EB" w14:textId="14127A66" w:rsidR="007E30D2" w:rsidRPr="00E210F9" w:rsidRDefault="007E30D2" w:rsidP="007E30D2">
      <w:pPr>
        <w:rPr>
          <w:b/>
          <w:sz w:val="28"/>
          <w:szCs w:val="28"/>
        </w:rPr>
      </w:pPr>
      <w:r w:rsidRPr="00E210F9">
        <w:rPr>
          <w:b/>
          <w:sz w:val="28"/>
          <w:szCs w:val="28"/>
        </w:rPr>
        <w:t>Workplace:</w:t>
      </w:r>
    </w:p>
    <w:p w14:paraId="3D66C057" w14:textId="77777777" w:rsidR="007E30D2" w:rsidRPr="00E210F9" w:rsidRDefault="007E30D2" w:rsidP="007E30D2">
      <w:pPr>
        <w:rPr>
          <w:b/>
          <w:sz w:val="28"/>
          <w:szCs w:val="28"/>
        </w:rPr>
      </w:pPr>
    </w:p>
    <w:p w14:paraId="6FC4C088" w14:textId="77777777" w:rsidR="003C2D12" w:rsidRPr="00E210F9" w:rsidRDefault="003C2D12" w:rsidP="007E30D2">
      <w:pPr>
        <w:rPr>
          <w:b/>
          <w:sz w:val="28"/>
          <w:szCs w:val="28"/>
        </w:rPr>
      </w:pPr>
    </w:p>
    <w:p w14:paraId="1C875F62" w14:textId="3D7D5ACD" w:rsidR="007E30D2" w:rsidRPr="00E210F9" w:rsidRDefault="007E30D2" w:rsidP="007E30D2">
      <w:pPr>
        <w:rPr>
          <w:b/>
          <w:sz w:val="28"/>
          <w:szCs w:val="28"/>
        </w:rPr>
      </w:pPr>
      <w:r w:rsidRPr="00E210F9">
        <w:rPr>
          <w:b/>
          <w:sz w:val="28"/>
          <w:szCs w:val="28"/>
        </w:rPr>
        <w:t>e-mail:</w:t>
      </w:r>
    </w:p>
    <w:p w14:paraId="1062E87A" w14:textId="77777777" w:rsidR="007E30D2" w:rsidRPr="00E210F9" w:rsidRDefault="007E30D2" w:rsidP="007E30D2">
      <w:pPr>
        <w:rPr>
          <w:b/>
          <w:sz w:val="28"/>
          <w:szCs w:val="28"/>
        </w:rPr>
      </w:pPr>
    </w:p>
    <w:p w14:paraId="6A1B1338" w14:textId="77777777" w:rsidR="003C2D12" w:rsidRPr="00E210F9" w:rsidRDefault="003C2D12" w:rsidP="007E30D2">
      <w:pPr>
        <w:rPr>
          <w:b/>
          <w:sz w:val="28"/>
          <w:szCs w:val="28"/>
        </w:rPr>
      </w:pPr>
    </w:p>
    <w:p w14:paraId="0D113315" w14:textId="23EE483D" w:rsidR="007E30D2" w:rsidRPr="00E210F9" w:rsidRDefault="007E30D2" w:rsidP="007E30D2">
      <w:pPr>
        <w:rPr>
          <w:b/>
          <w:sz w:val="28"/>
          <w:szCs w:val="28"/>
        </w:rPr>
      </w:pPr>
      <w:r w:rsidRPr="00E210F9">
        <w:rPr>
          <w:b/>
          <w:sz w:val="28"/>
          <w:szCs w:val="28"/>
        </w:rPr>
        <w:t>Telephone:</w:t>
      </w:r>
    </w:p>
    <w:p w14:paraId="67E1607A" w14:textId="77777777" w:rsidR="007E30D2" w:rsidRPr="00E210F9" w:rsidRDefault="007E30D2" w:rsidP="007E30D2">
      <w:pPr>
        <w:rPr>
          <w:b/>
          <w:sz w:val="36"/>
        </w:rPr>
      </w:pPr>
    </w:p>
    <w:p w14:paraId="52BA35F7" w14:textId="77777777" w:rsidR="00DF7C2E" w:rsidRDefault="00DF7C2E" w:rsidP="007E30D2"/>
    <w:p w14:paraId="4CB517AD" w14:textId="77777777" w:rsidR="00DF7C2E" w:rsidRDefault="00DF7C2E" w:rsidP="007E30D2"/>
    <w:p w14:paraId="2C420287" w14:textId="08AF293E" w:rsidR="007E30D2" w:rsidRPr="002C0583" w:rsidRDefault="007B7806" w:rsidP="007E30D2">
      <w:r>
        <w:t xml:space="preserve">Please e-mail this form to </w:t>
      </w:r>
      <w:hyperlink r:id="rId7" w:history="1">
        <w:r w:rsidR="00E210F9" w:rsidRPr="00887292">
          <w:rPr>
            <w:rStyle w:val="Hyperlnk"/>
          </w:rPr>
          <w:t>info@lucem.info</w:t>
        </w:r>
      </w:hyperlink>
      <w:r w:rsidR="00E210F9">
        <w:t>.</w:t>
      </w:r>
      <w:r w:rsidR="00DF7C2E">
        <w:t xml:space="preserve">  You will then receive a confirmation that you are enrolled in the workshop.</w:t>
      </w:r>
    </w:p>
    <w:sectPr w:rsidR="007E30D2" w:rsidRPr="002C0583" w:rsidSect="00685F6F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19796" w14:textId="77777777" w:rsidR="00530ABC" w:rsidRDefault="00530ABC" w:rsidP="00B56E83">
      <w:r>
        <w:separator/>
      </w:r>
    </w:p>
  </w:endnote>
  <w:endnote w:type="continuationSeparator" w:id="0">
    <w:p w14:paraId="45566CC9" w14:textId="77777777" w:rsidR="00530ABC" w:rsidRDefault="00530ABC" w:rsidP="00B5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74D5" w14:textId="44664DFF" w:rsidR="003C7FB3" w:rsidRDefault="003C7FB3" w:rsidP="00B56E83">
    <w:pPr>
      <w:pStyle w:val="Sidfot"/>
      <w:jc w:val="center"/>
    </w:pPr>
    <w:r w:rsidRPr="002C0583">
      <w:rPr>
        <w:noProof/>
        <w:lang w:val="sv-SE"/>
      </w:rPr>
      <w:drawing>
        <wp:inline distT="0" distB="0" distL="0" distR="0" wp14:anchorId="23CAFBFE" wp14:editId="4F3C01AF">
          <wp:extent cx="1537758" cy="525121"/>
          <wp:effectExtent l="0" t="0" r="0" b="8890"/>
          <wp:docPr id="6" name="Bildobjekt 5" descr="En bild som visar tecken, klocka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E02A1040-DFBE-41D1-8CC2-E6E385562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 descr="En bild som visar tecken, klocka&#10;&#10;Automatiskt genererad beskrivning">
                    <a:extLst>
                      <a:ext uri="{FF2B5EF4-FFF2-40B4-BE49-F238E27FC236}">
                        <a16:creationId xmlns:a16="http://schemas.microsoft.com/office/drawing/2014/main" id="{E02A1040-DFBE-41D1-8CC2-E6E385562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691" cy="52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BD8B" w14:textId="77777777" w:rsidR="00530ABC" w:rsidRDefault="00530ABC" w:rsidP="00B56E83">
      <w:r>
        <w:separator/>
      </w:r>
    </w:p>
  </w:footnote>
  <w:footnote w:type="continuationSeparator" w:id="0">
    <w:p w14:paraId="2FEA0477" w14:textId="77777777" w:rsidR="00530ABC" w:rsidRDefault="00530ABC" w:rsidP="00B5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094D"/>
    <w:multiLevelType w:val="hybridMultilevel"/>
    <w:tmpl w:val="B7A6EEFA"/>
    <w:lvl w:ilvl="0" w:tplc="5E36A2E2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583"/>
    <w:rsid w:val="001A6DE5"/>
    <w:rsid w:val="002C0583"/>
    <w:rsid w:val="003C2D12"/>
    <w:rsid w:val="003C7FB3"/>
    <w:rsid w:val="00483966"/>
    <w:rsid w:val="004C2C80"/>
    <w:rsid w:val="004F6658"/>
    <w:rsid w:val="00511418"/>
    <w:rsid w:val="00530ABC"/>
    <w:rsid w:val="00590A23"/>
    <w:rsid w:val="00685F6F"/>
    <w:rsid w:val="006C5408"/>
    <w:rsid w:val="007960E6"/>
    <w:rsid w:val="007B7806"/>
    <w:rsid w:val="007E30D2"/>
    <w:rsid w:val="008226D3"/>
    <w:rsid w:val="008F07DC"/>
    <w:rsid w:val="00B56E83"/>
    <w:rsid w:val="00C50C3F"/>
    <w:rsid w:val="00CA4763"/>
    <w:rsid w:val="00DF7C2E"/>
    <w:rsid w:val="00E210F9"/>
    <w:rsid w:val="00E75C3F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8DAA4"/>
  <w14:defaultImageDpi w14:val="300"/>
  <w15:docId w15:val="{6A14A51D-107B-4765-B25D-7DF0833A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7960E6"/>
    <w:pPr>
      <w:numPr>
        <w:numId w:val="4"/>
      </w:numPr>
    </w:pPr>
    <w:rPr>
      <w:rFonts w:ascii="Times" w:eastAsia="Times New Roman" w:hAnsi="Times" w:cs="Times New Roman"/>
      <w:szCs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56E83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6E83"/>
  </w:style>
  <w:style w:type="paragraph" w:styleId="Sidfot">
    <w:name w:val="footer"/>
    <w:basedOn w:val="Normal"/>
    <w:link w:val="SidfotChar"/>
    <w:uiPriority w:val="99"/>
    <w:unhideWhenUsed/>
    <w:rsid w:val="00B56E8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6E83"/>
  </w:style>
  <w:style w:type="character" w:styleId="Hyperlnk">
    <w:name w:val="Hyperlink"/>
    <w:basedOn w:val="Standardstycketeckensnitt"/>
    <w:uiPriority w:val="99"/>
    <w:unhideWhenUsed/>
    <w:rsid w:val="00E210F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ucem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517</Characters>
  <Application>Microsoft Office Word</Application>
  <DocSecurity>0</DocSecurity>
  <Lines>4</Lines>
  <Paragraphs>1</Paragraphs>
  <ScaleCrop>false</ScaleCrop>
  <Company>HEJD Education HB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150175</cp:lastModifiedBy>
  <cp:revision>17</cp:revision>
  <dcterms:created xsi:type="dcterms:W3CDTF">2020-03-05T11:03:00Z</dcterms:created>
  <dcterms:modified xsi:type="dcterms:W3CDTF">2020-06-25T19:56:00Z</dcterms:modified>
</cp:coreProperties>
</file>